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883" w:firstLineChars="200"/>
        <w:jc w:val="center"/>
        <w:textAlignment w:val="auto"/>
        <w:rPr>
          <w:rFonts w:hint="eastAsia" w:ascii="黑体" w:hAnsi="黑体" w:eastAsia="黑体" w:cs="黑体"/>
          <w:b/>
          <w:bCs/>
          <w:sz w:val="44"/>
          <w:szCs w:val="44"/>
        </w:rPr>
      </w:pPr>
      <w:r>
        <w:rPr>
          <w:rFonts w:hint="eastAsia" w:ascii="黑体" w:hAnsi="黑体" w:eastAsia="黑体" w:cs="黑体"/>
          <w:b/>
          <w:bCs/>
          <w:sz w:val="44"/>
          <w:szCs w:val="44"/>
        </w:rPr>
        <w:t>工程项目管理自学考试大纲</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第一部分课程性质与目标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项目管理”课程是黑龙江省高等教学自学考试工程管理专业的必修课，该课程针对工程项目管理基本知识的内容和特点，使学生掌握工程项目管理理论与方法，培养学生系统进行项目管理的科学思维模式，并能够运用项目管理的基本理论解决实际工程建设中的管理问题，满足国家建设工程领域的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课程以工程项目为对象，提出工程项目管理系统，项目组织与管理的理论、方法，强调管理的应用，并以工程项目整个建设实施过程为主线，包括项目的前期策划，项目的组织，对工程项目质量、费用、进度的管理和各项目标控制的方法以及风险管理、安全和环境管理等内容进行系统介绍，为学生建立管理项目的知识体系和应用管理知识解决实际问题的技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学习“工程项目管理”课程的目的是使学生了解工程项目管理的基本模式，熟悉人力资源的主要任务和工程项目合同的内容，具有控制风险及相关索赔的管理能力，掌握工程项目建设过程中质量、成本、进度控制措施及要点，使学生具有运用工程项目管理及应对策略的能力，掌握工程项目职业健康安全管理内容，具备环境保护意识，同时具有运用工程项目综合管理方法解决实际问题的能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第二部分课程内容与考核目标</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第1章工程项目管理概论</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学习目的和要求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章的学习，要求掌握工程项目的概念及特点；掌握工程项目管理概念及特点；熟悉工程项目系统组成；熟悉我国工程项目建设程序；了解工程项目生命周期及工程项目生命周期中包含的工程项目建设阶段；了解我国的工程建设监理制。</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课程内容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1.1工程和工程项目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本节介绍工程、工程项目的基本概念和特征，阐述工程项目分类以及工程项目系统的组成。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1.2工程项目生命周期和建设程序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本节主要介绍工程项目生命周期的概念，阐述工程项目生命周期的构成以及工程项目建设程序的若干步骤。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1.3工程项目管理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本节介绍工程项目管理概念和类型，阐述工程项目管理任务、特点以及工程项目建设各参与方的管理职能，最后简单介绍可工程项目管理的背景和当前国内外的发展趋势。</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(1)工程目工程项目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(2)工程项目特点及系统组成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录姻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识记：工程项目特点、工程项目系统相关组成的部分。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(3)工程项目生命周期和工程项目建设程序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识记：工程项目生命周期、工程项目生命周期构成、工程项目建设程序各步骤。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(4)工程项目管理及工程项目管理任务和特点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识记：工程项目管理及类型。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领会：工程项目管理任务和特点。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(5)工程项目建设各参与方的管理职能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识记：工程监理。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领会：工程项目建设各参与方的管理职能。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第2章工程项目组织与人力资源管理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学习目的和要求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章的学习，要求掌握工程项目组织的概念、工程项目设计原则及工程项目组织结构模式；熟悉人力资源及人力资源管理概念、人力资源管理工作内容；掌握工程项目管理团队的管理方法；熟悉项目经理的工作职责；掌握应用人力资源管理的基础理论和基本方法进行工程项目管理团队的管理；了解我国建造师执业资格制度及建造师；熟悉项目经理负责制的相关内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课程内容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2.1工程项目组织概述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本节介绍了工程项目组织含义、作用、基本任务，主要阐述工程项目组织特点、设置基本原则及针对工程项目组织结构设置的过程和设置的结果。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2.2工程项目基本组织结构模式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本节主要阐述职能组织结构、线性组织结构和矩阵组织结构等三种常用的组织结构模式图、特点及应用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2.3工程项目管理模式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本节主要阐述工程项目组织与工程项目管理关系，工程项目的管理中常用模式：设计一招标一建造模式（简称DBB模式）、设计一建造模式、建设管理模式（简称CM模式）、承包一监理模式结构及具体应用。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2.4工程项目人力资源管理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本节主要阐述人力资源的概念及特点，人力资源管理的概念、工作内容。工程项目中的人力资源管理的特点、涉及的主要内容及过程。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2.5工程项目团队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本节主要介绍了工程项目团队概念、工程项目团队的特性、组建原则，阐述工程项目团队在工程项目建设中的作用及发展过程。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2.6项目经理与建造师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本节主要介绍了项目经理含义、类型、素质和能力要求及职责，项目经理与建造师的关</w:t>
      </w:r>
      <w:r>
        <w:rPr>
          <w:rFonts w:hint="eastAsia" w:asciiTheme="minorEastAsia" w:hAnsiTheme="minorEastAsia" w:eastAsiaTheme="minorEastAsia" w:cstheme="minorEastAsia"/>
          <w:sz w:val="24"/>
          <w:szCs w:val="24"/>
          <w:lang w:val="en-US" w:eastAsia="zh-CN"/>
        </w:rPr>
        <w:t>系及建造师注册执业考试和制度的</w:t>
      </w:r>
      <w:r>
        <w:rPr>
          <w:rFonts w:hint="eastAsia" w:asciiTheme="minorEastAsia" w:hAnsiTheme="minorEastAsia" w:eastAsiaTheme="minorEastAsia" w:cstheme="minorEastAsia"/>
          <w:sz w:val="24"/>
          <w:szCs w:val="24"/>
        </w:rPr>
        <w:t>相关规定。</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(1)组织、工程项目组织、工程项目组织结构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识记：组织、工程项目组织概念及特点。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领会：工程项目组织的作用、基本任务、设置原则和过程。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(2)工程项目组织结构模式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识记：职能组织结构、线性组织结构和矩阵组织结构三种模式特点及应用。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(3)工程项目组织与工程项目组织管理模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识记：工程项目组织与工程项目组织管理关系。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应用：工程项目管理几种模式的具体应用。</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资源、人力资源、人力资源管理、工程项目人力资源管理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识记：资源、人力资源、人力资源管理概念。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领会：工程项目人力资源管理特点、主要内容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(5)工程项目团队建设与发展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识记：工程项目团队概念、作用及组建原则。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领会：工程项目团队组建、发展不同阶段内容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(6)项目经理负责制与建造师注册执业制度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识记：项目经理职责、素质及要求，建造师概念、考试要求、职责与执业范围。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第3章工程项目合同管理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学习目的和要求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章学习，要求熟悉工程项目招投标概念、工程项目招投标方式及一般程序；掌握工程项目合同及工程项目合同管理的概念及类型；掌握工程项目合同的计价方式，工程项目合同订立与实施过程，工程项目合同管理的内容，工程项目合同变更、解除和终止的相关规定，工程项目合同纠纷产生的原因和解决方法；掌握工程项目索赔的原则和程序。</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课程内容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工程项目招标和投标概述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本节主要介绍工程项目招投标概念，招投标方式、程序。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3.2工程项目合同概述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本节介绍了工程项目合同概念、特征、作用及分类，工程项目合同基本内容和工程项目合同管理要求。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3.3工程项目合同订立与实施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本节阐述了工程项目合同订立程序及实施过程。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3.4工程项目合同变更、解除和终止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本节阐述了工程项目合同变更的条件、程序，工程项目合同解除的含义、特征、原由及解除程序直至最后合同终止的内容。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 工程项目合同违约纠纷处理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本节介绍了工程项目合同违约的概念以及出现违约纠纷的几种常见的处理方法。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3.6工程项目索赔管理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本节介绍了工程项目索赔概念及特征，阐述了索赔起因、分类及索赔的目的，索赔原则和程序，反索赔的概念及内容。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(1)工程项目目标和与投标概念、方式和相关程序。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(2)工程项目合同内容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识记：工程项目合同概念、特性、分类及作用。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领会：工程项目合同管理基本内容。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(3)工程项目合同订立与实施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领会：工程项目合同订立程序及合同实施过程的管理内容。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(4)工程项目变更、解除与终止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识记：工程项目合同变更条件、程序及合同解除原由、程序。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(5)工程项目合同违约纠纷处</w:t>
      </w:r>
      <w:r>
        <w:rPr>
          <w:rFonts w:hint="eastAsia" w:asciiTheme="minorEastAsia" w:hAnsiTheme="minorEastAsia" w:eastAsiaTheme="minorEastAsia" w:cstheme="minorEastAsia"/>
          <w:sz w:val="24"/>
          <w:szCs w:val="24"/>
          <w:lang w:val="en-US" w:eastAsia="zh-CN"/>
        </w:rPr>
        <w:t>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识记：工程项目合同纠纷处理方法，包括和解解决、调解解决、仲裁解决、诉讼解决途径</w:t>
      </w:r>
      <w:r>
        <w:rPr>
          <w:rFonts w:hint="eastAsia" w:asciiTheme="minorEastAsia" w:hAnsiTheme="minorEastAsia" w:eastAsiaTheme="minorEastAsia" w:cstheme="minorEastAsia"/>
          <w:sz w:val="24"/>
          <w:szCs w:val="24"/>
          <w:lang w:val="en-US" w:eastAsia="zh-CN"/>
        </w:rPr>
        <w:t>的方法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(6)工程项目索赔与反索赔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识记：工程索赔概念、原则及程序，反索赔的概念及相关内容。</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第4章工程项目进度管理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学习目的和要求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章学习，要求掌握工程项目进度管理与进度控制的概念；熟悉进度目标与工期目标的联系与区别；熟悉工程项目参与各方的进度管理计划系统；掌握工程项目进度控制基本原理及措施；掌握工程项目进度计划检查内容；掌握工程项目进度计划实施中的检查和调整的基本方法，在工程项目实施过程中能够对进度偏差分析并进行调整；掌握工程项目施工中进度计划编制与检查、调整的基本内容和方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课程内容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4.1工程项目进度概述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本节介绍了工程项目进度概念，描述了与工程项目进度相关几个指标，阐述了工程项目进度目标与工期目标的关系。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4.2工程项目进度管理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本章介绍了工程项目进度管理概念及工程项目进度计划的制订与进度管理前期工作内容。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4.3工程项目进度控制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本节阐述了工程项目进度控制涉及的基本内容、基本原理、控制程序、控制措施以及影响进度的基本因素。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4.4工程项目进度计划实施跟踪检查与调整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本节主要阐述工程项目建设过程中对进度计划实施实际情况进行跟踪与检查，包括检查的方法、内容及实际与计划出现偏差时的分析与调整方法。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4.5工程项目施工进度计划的编制与控制调整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本节主要针对工程项目施工过程中施工进度计划编制、控制及调整的应用，介绍了编制依据、编制方法、编制程序，控制内容、控制手段及调整措施方法等内容。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(1)工程项目进度概念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识记：工程项目进度概念及描述工程项目进度包含的指标。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领会：工程项目进目标和工期目标的关系。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(2)工程项目进度管理的内容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识记：工程项目进度管理概念，制度工程项目进度计划的步骤，对工程项目结构进行分解及工程项目各阶段进度计划目标的确定。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(3)工程项目进度控制的内容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识记：工程项目计划控制方法及基本原理。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领会：工程项目进度影响因素及控制措施。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应用：运用计算机辅助对工程项目进行控制。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工程项目进度计划跟踪检查内容及调整方法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识记：工程项目建设中进度计划的检查内容。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领会：对工程项目进度计划实施中出现偏差时准确分析并及时调整的内容和方法。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应用：工程项目进度计划检查的具体方法的运用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(5)工程项目施工的进度计划编制与控制内容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识记：工程项目施工进度计划的编制依据、程序及方法。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领会：工程项目施工进度计划控制过程及手段，工程项目施工进度计划调整的常用方法。</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第5章工程项目质量管理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学习目的和要求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章学习，要求掌握工程项目质量、工程项目质量管理及相关的基本知识内容；熟悉质量管理体系标准及工程项目质量管理体系的建立、实施和认证；掌握工程项目质量控制运行方式、控制方法；掌握工程项目建设各参与方的质量控制内容，工程项目施工阶段质量控制要点及质量验收程序；熟悉工程项目质量问题和质量事故的处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课程内容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5.1工程项目质量管理概述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本节介绍了工程项目质量及工程项目质量管理的概念工程项目质量的特点及形成过程，阐述了影响工程项目质量的诸多因素及工程项目质量管理的重要意义。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5.2工程项目质量管理体系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本节介绍了工程项目质量管理体系标准、工程项目质量体系的建立、运行和认证，以及认证完成后的维持与监督的内容。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5.3工程项目质量控制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本节主要介绍工程项目质量控制方法，工程项目施工过程中的质量控制内容，工程项目建设中若出现质量事故时对事故的处理方法。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(1)工程项目质量管理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识记：质量、工程项目质量和工程项目质量管理基本概念。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领会：工程项目质量的影响因素及工程项目质量管理内容。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(2)工程项目质量体系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识记：工程项目质量管理维管理体，建立的人项原则及运作方容及质量标准的维持与监督管理要求。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(3)工程项目质量控制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识记：工程项目质量控制概念，工程项目施工过程中质量的控制及质量验收基本内容，工程项目质量出现问题的处理方法。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领会：工程项目质量控制具体方法。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第6章工程项目成本管理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学习目的和要求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章学习，要求熟悉工程项目成本概念和分类；掌握工程项目成本构成和影响因素；熟悉工程项目成本计划编制的依据及原则；掌握工程项目成本编制的程序和方法；熟悉工程项目成本控制的基本要求；掌握工程项目成本控制的重点内容和控制方法；熟悉工程项目成本分析内容；掌握工程项目成本分析方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课程内容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6.1工程项目成本管理概述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本节介绍了工程项目成本概念，工程项目成本分类及构成，影响工程项目成本的主要因素，成本管理的具体措施。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6.2工程项目成本计划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本节介绍了工程项目成本计划概念、类型及特点，阐述了工程项目成本计划编制的依据、原则、程序和方法和内容。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6.3工程项目成本控制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本节介绍了工程项目成本控制的概念、意义、依据及工程出现变更时的索赔事宜，阐述了工程项目成本控制的原则、控制步骤及具体方法。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6.4工程项目成本分析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本节介绍了工程项目成本分析的概念、原则、内容及分析方法。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(1)工程项目成本构成和管理措施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识记：工程项目成本概念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领会：工程项目成本构成和影响工程项目成本相关因素。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(2)工程项目成本计划编制的内容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识记：工程项目计划概念及特点。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领会：工程项目成本计划编制的具体内容。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(3)工程项目成本控制方法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识记：工程项目成本控制的意义、控制原则和步骤及对工程变更进行合理索赔要求。日领会：工程项目成本控制具体方法。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(4)工程项目成本分析方法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识记：工程项目成本分析概念、原则及内容。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领会：工程项目成本分析具体方法。</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第7章工程项目风险管理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学习目的和要求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章学习，要求了解风险的概念；掌握工程项目风险概念及风限因素分析，工程项目风险管理的内容及过程，运用工程项目风险识别方法对工程项目建设进行风险识别；掌握风险估计和评价的主要方法；掌握工程项目风险应对策略，并用适当的对策进行应对；熟悉并理解工程项目保险与工程项目担保的异同。</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课程内容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7.1工程项目风险管理概述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本节介绍了风险和工程项目风险的概念、特征，对工程项目建设过程中存在风险因素进行了分析，阐述了工程项目风险管理概念、特点、必要性和内容。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7.2工程项目风险识别</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本节介绍了如何对工程项目建设中存在的风险进行识别，阐述了识别的步骤和识别方法。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7.3工程项目风险评估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本节介绍了对工程项目存在的风险进行评估的具体过程及方法。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7.4工程项目风险应对计划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本节介绍了工程项目风险应对计划及5种应对策略。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7.5工程项目保险与担保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本节详细介绍工程项目保险与担保不同应用范围。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考核知识点及要求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(1)工程项目风险管理概念和内容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识记：工程项目风险及工程项目风险管理概念。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领会：工程项目建设中存在风险因素分析，工程项目风险管理主要内容及风险管理过程。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(2)工程项目风险识别步骤和方法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识记：工程项目风险识别概念。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领会：工程项目风险识别方法。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(3)工程项目风险评价的步骤和方法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领会：工程项目风险评价步骤与方法。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(4)工程项目风险应对计划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识记：工程项目风险计划依据与内容。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领会：工程项目风险常用5种应对策略。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(5)工程项目保险与担保应用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识记：工程项目保险与担保具体运用。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第8章工程项目安全及环境管理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学习目的和要求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章学习，要求掌握工程项目安全管理及工程项目环境管理的概念；熟悉工程项目职业健康安全管理体系标准的基本内容、体系运行模式、体系建立程序；掌握工程项目职业健康安全管理的内容、安全隐患控制要求及安全事故处理方法；熟悉工项目安全生产管理制度；掌握工程项目施工中危险源管理内容、管理过程及安全管理措施；理并掌握工程项目环境管理体系标准建立、运行模式；掌握工程项目施工现场的环境保护措施，环境污染预防措施，文明施工及绿色施工的管理内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课</w:t>
      </w:r>
      <w:r>
        <w:rPr>
          <w:rFonts w:hint="eastAsia" w:asciiTheme="minorEastAsia" w:hAnsiTheme="minorEastAsia" w:eastAsiaTheme="minorEastAsia" w:cstheme="minorEastAsia"/>
          <w:b/>
          <w:bCs/>
          <w:sz w:val="24"/>
          <w:szCs w:val="24"/>
        </w:rPr>
        <w:t>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8.1工程项目安全及环境管理概述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本节介绍了工程项目安全管理和工程项目环境管理的基本知识。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8.2工程项目职业健康安全管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职业健康安全管理目的、内容及特点，职业健康安全管理体系标准的基本内容、体系建立程序及运行模式的相关要求，阐述了工程项目职业健康安全隐患的控制及出现意外事故的处理方法，工程项目施工现场职业健康安全卫生的要求和相应的现章制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8.3工程项目安全生产管理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本节介绍了工程项目安全生产管理制度，工程项目施工现场危险源管理内容以及工程项目安全生产管理的技术、组织措施主要内容。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8.4工程项目环境管理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本节介绍了工程项目环境管理体系标准内容及工程项目施工现场环境保护措施、文明施工、绿色施工的管理内容。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考核知识点及要求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(1)工程项目安全管理和环境管理基本知识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识记：工程项目安全管理和工程项目环境管理的概念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(2)工程项目职业健康体系标准及工程项目职业健康安全管理内容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识记：职业健康安全管理体系标准基本内容、体系结构、运行模式、体系建立程序。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领会：工程项目职业健康安全管理内容，安全隐患控制及安全事故处理方法。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(3)工程项目安全生产管理要求和内容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识记：工程项目施工现场危险源识别与分类。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领会：工程项目施工现场危险源与事故发生的关系，对危险源进行控制原则及控制方法，工程项目安全生产管理技术措施要求与内容。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(4)工程项目环境体系标准及工程项目施工现场环境保护措施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识记：环境管理体系标准、结构及运行模式。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领会：工程项目施工现场环境保护具体措施。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第9章工程项目综合管理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学习目的和要求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章学习，要求了解物资管理的基本知识；掌握施工现场物资的管理内容，包括物资材料管理、机械设备管理、技术管理的基本内容；熟悉沟通方式、沟通渠道；掌握沟通管理中的沟通形式、有效沟通的方法；熟悉跨文化沟通的影响因素、障碍与对策；掌握工程项目沟通原则及发生冲突后的处理方式；熟悉工程项目信息管理的含义、目的和任务；了解信息的分类，工程信息的特点，信息管理的意义；掌握信息管理的内容以及收集、加工整理存储管理熟悉工程项目信息系统的建立过程。</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课程内容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9.1工程项目资源管理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本节介绍了工程项目资源管理中的工程项目物资材料管理、工程机械设备管理、技术管理及资金管理方面的有关知识内容。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9.2工程项目沟通管理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9.3工程项目信息管理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本节介绍了工程项目建设中沟通管理、工程项目跨文化沟通及工程项目冲突管理。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本节介绍了工程项目信息管理涵盖内容及重要意义，阐述了工程项目管理信息系统的考核知识点及要求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(1)工程项目资源管理的概念和内容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识记：工程项目资源管理概念，工程项目资源管理任务与内容。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(2)工程项目物资材料管理内容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识记：工程项目物资材料管理的特点。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领会：工程项目物资材料管理中的物材料采购、流通与消耗过程。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应用：工程项目物资材料现场管理。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(3)工程项目施工机械设备管理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领会：工程项目施工机械设备选择形式和使用管理要求。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(4)工程项目技术管理作用与内容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识记：工程项目技术管理作用与内容。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(5)工程项目资金筹措</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识记：工程项目施工资金筹措及施工过程中资金收入、支出使用。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(6)工程项目沟通特性及原则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识记：工程项目沟通管理概念、特征及作用。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领会：工程项目沟通原则与主要形式。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(7)工程项目跨文化沟通内容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识记：工程项目跨文化沟通障碍与对策。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(8)工程项目冲突管理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识记：工程项目冲突类型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领会：工程项目冲突处理方法。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(9)工程项目信息管理内容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识记：工程项目信息和信息管理的概念。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领会：工程项目信息传输过程和信息管理的内容及流程。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(10)工程项目管理信息系统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领会：工程项目管理中信息系统建立过程。</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第三部分有关说明与实施要求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指定教材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《工程项目管理》，吴晓波主编，哈</w:t>
      </w:r>
      <w:bookmarkStart w:id="0" w:name="_GoBack"/>
      <w:bookmarkEnd w:id="0"/>
      <w:r>
        <w:rPr>
          <w:rFonts w:hint="eastAsia" w:asciiTheme="minorEastAsia" w:hAnsiTheme="minorEastAsia" w:eastAsiaTheme="minorEastAsia" w:cstheme="minorEastAsia"/>
          <w:sz w:val="24"/>
          <w:szCs w:val="24"/>
        </w:rPr>
        <w:t>尔滨工程大学出版社2015年7月出版。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楷体">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F73A02"/>
    <w:multiLevelType w:val="singleLevel"/>
    <w:tmpl w:val="72F73A02"/>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2328B1"/>
    <w:rsid w:val="483A2938"/>
    <w:rsid w:val="716E7DCD"/>
    <w:rsid w:val="78575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2019-11-27T07:35:00Z</dcterms:created>
  <dc:creator>Administrator</dc:creator>
  <cp:lastModifiedBy>♚Good  Girl♚</cp:lastModifiedBy>
  <dcterms:modified xsi:type="dcterms:W3CDTF">2019-11-27T09:05:43Z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