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-141605</wp:posOffset>
                </wp:positionH>
                <wp:positionV relativeFrom="paragraph">
                  <wp:posOffset>-555625</wp:posOffset>
                </wp:positionV>
                <wp:extent cx="847725" cy="48577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4385" y="704850"/>
                          <a:ext cx="84772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黑体" w:hAnsi="黑体" w:eastAsia="黑体" w:cs="黑体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40"/>
                                <w:lang w:val="en-US" w:eastAsia="zh-CN"/>
                              </w:rPr>
                              <w:t>附件1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15pt;margin-top:-43.75pt;height:38.25pt;width:66.75pt;z-index:251659264;mso-width-relative:page;mso-height-relative:page;" filled="f" stroked="f" coordsize="21600,21600" o:gfxdata="UEsDBAoAAAAAAIdO4kAAAAAAAAAAAAAAAAAEAAAAZHJzL1BLAwQUAAAACACHTuJArIxkhdoAAAAL&#10;AQAADwAAAGRycy9kb3ducmV2LnhtbE2Py07DMBBF95X4B2uQ2LV+oJYoxKlQpAoJwaKlG3ZO7CYR&#10;8TjE7gO+nukKdvM4unOmWF/8wE5uin1ADXIhgDlsgu2x1bB/38wzYDEZtGYI6DR8uwjr8mZWmNyG&#10;M27daZdaRiEYc6OhS2nMOY9N57yJizA6pN0hTN4kaqeW28mcKdwPXAmx4t70SBc6M7qqc83n7ug1&#10;vFSbN7Otlc9+hur59fA0fu0/llrf3UrxCCy5S/qD4apP6lCSUx2OaCMbNMyVuieUiuxhCexKSKmA&#10;1TSRUgAvC/7/h/IXUEsDBBQAAAAIAIdO4kCgWZ4sQQIAAG8EAAAOAAAAZHJzL2Uyb0RvYy54bWyt&#10;VMtu2zAQvBfoPxC8N7IdO3aMyIGbIEWBoAmQFj3TFBUJILksSUdKP6D9g5x66b3f5e/oUFIeTXvI&#10;oRdqyVnMcmaXOjpujWY3yoeabM7HeyPOlJVU1PY6558+nr1ZcBaisIXQZFXOb1Xgx6vXr44at1QT&#10;qkgXyjOQ2LBsXM6rGN0yy4KslBFhj5yyAEvyRkRs/XVWeNGA3ehsMhodZA35wnmSKgScnvYgHxj9&#10;SwipLGupTklujbKxZ/VKiwhJoapd4KvutmWpZLwoy6Ai0zmH0titKIJ4k9ZsdSSW1164qpbDFcRL&#10;rvBMkxG1RdEHqlMRBdv6+i8qU0tPgcq4J8lkvZDOEagYj555c1UJpzotsDq4B9PD/6OVH24uPasL&#10;TAJnVhg0fHf3fffj1+7nNzZO9jQuLJF15ZAX27fUptThPOAwqW5Lb9IXehjw+eF0fzHj7BbhaLqY&#10;DTarNjIJeDGdzyeAJXCg8/ks8WWPNM6H+E6RYSnIuUcXO3PFzXmIfep9Sqpq6azWGudiqS1rcn6w&#10;j5J/ICDXFjWSmP7SKYrtph2UbKi4hUBP/YQEJ89qFD8XIV4Kj5HAwODRxAsspSYUoSHirCL/9V/n&#10;KR+dAspZgxHLefiyFV5xpt9b9PBwPJ2mmew209l8go1/imyeInZrTghTjD7hdl2Y8qO+D0tP5jPe&#10;1jpVBSSsRO2cx/vwJPaDj7cp1XrdJWEKnYjn9srJRN2btt5GKuvO6WRT783gHuaw69XwZtKgP913&#10;WY//id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rIxkhdoAAAALAQAADwAAAAAAAAABACAAAAAi&#10;AAAAZHJzL2Rvd25yZXYueG1sUEsBAhQAFAAAAAgAh07iQKBZnixBAgAAbw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黑体" w:hAnsi="黑体" w:eastAsia="黑体" w:cs="黑体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40"/>
                          <w:lang w:val="en-US" w:eastAsia="zh-CN"/>
                        </w:rPr>
                        <w:t>附件1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44"/>
          <w:szCs w:val="44"/>
        </w:rPr>
        <w:t>贵州省考生信息修改申请表</w:t>
      </w:r>
    </w:p>
    <w:p>
      <w:pPr>
        <w:spacing w:line="500" w:lineRule="exact"/>
        <w:rPr>
          <w:rFonts w:hint="eastAsia" w:ascii="方正小标宋简体" w:eastAsia="方正小标宋简体"/>
          <w:sz w:val="44"/>
          <w:szCs w:val="44"/>
        </w:rPr>
      </w:pPr>
    </w:p>
    <w:tbl>
      <w:tblPr>
        <w:tblStyle w:val="4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370"/>
        <w:gridCol w:w="684"/>
        <w:gridCol w:w="1998"/>
        <w:gridCol w:w="1285"/>
        <w:gridCol w:w="167"/>
        <w:gridCol w:w="61"/>
        <w:gridCol w:w="33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pct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610" w:type="pct"/>
            <w:gridSpan w:val="3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678" w:type="pct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  别</w:t>
            </w:r>
          </w:p>
        </w:tc>
        <w:tc>
          <w:tcPr>
            <w:tcW w:w="1862" w:type="pct"/>
            <w:gridSpan w:val="3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pct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  族</w:t>
            </w:r>
          </w:p>
        </w:tc>
        <w:tc>
          <w:tcPr>
            <w:tcW w:w="1610" w:type="pct"/>
            <w:gridSpan w:val="3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678" w:type="pct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</w:t>
            </w:r>
          </w:p>
        </w:tc>
        <w:tc>
          <w:tcPr>
            <w:tcW w:w="1862" w:type="pct"/>
            <w:gridSpan w:val="3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pct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考生号</w:t>
            </w:r>
          </w:p>
        </w:tc>
        <w:tc>
          <w:tcPr>
            <w:tcW w:w="1610" w:type="pct"/>
            <w:gridSpan w:val="3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678" w:type="pct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1862" w:type="pct"/>
            <w:gridSpan w:val="3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404" w:type="pct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修改内容</w:t>
            </w:r>
          </w:p>
        </w:tc>
        <w:tc>
          <w:tcPr>
            <w:tcW w:w="1852" w:type="pct"/>
            <w:gridSpan w:val="4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修改前</w:t>
            </w:r>
          </w:p>
        </w:tc>
        <w:tc>
          <w:tcPr>
            <w:tcW w:w="1743" w:type="pct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修改后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04" w:type="pct"/>
            <w:gridSpan w:val="3"/>
            <w:tcBorders>
              <w:top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852" w:type="pct"/>
            <w:gridSpan w:val="4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743" w:type="pct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404" w:type="pct"/>
            <w:gridSpan w:val="3"/>
            <w:tcBorders>
              <w:top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852" w:type="pct"/>
            <w:gridSpan w:val="4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743" w:type="pct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8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考生签字：                                    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414" w:hRule="atLeast"/>
        </w:trPr>
        <w:tc>
          <w:tcPr>
            <w:tcW w:w="1043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县级招生考试机构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或助学单位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3956" w:type="pct"/>
            <w:gridSpan w:val="6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经办人签字：             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负责人签字：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（公章）</w:t>
            </w:r>
          </w:p>
          <w:p>
            <w:pPr>
              <w:spacing w:line="300" w:lineRule="exact"/>
              <w:ind w:firstLine="4560" w:firstLineChars="19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043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市（州）招生考试机构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或助学单位</w:t>
            </w: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3956" w:type="pct"/>
            <w:gridSpan w:val="6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经办人签字：             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负责人签字：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（公章）</w:t>
            </w:r>
          </w:p>
          <w:p>
            <w:pPr>
              <w:spacing w:line="300" w:lineRule="exact"/>
              <w:ind w:firstLine="4560" w:firstLineChars="19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1043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业务处室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1415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经办人签字：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负责人签字：</w:t>
            </w:r>
          </w:p>
          <w:p>
            <w:pPr>
              <w:spacing w:line="300" w:lineRule="exact"/>
              <w:ind w:firstLine="1200" w:firstLineChars="500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ind w:firstLine="840" w:firstLineChars="3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月  日</w:t>
            </w:r>
          </w:p>
        </w:tc>
        <w:tc>
          <w:tcPr>
            <w:tcW w:w="76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分管领导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1774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ind w:left="987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年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3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 w:ascii="仿宋_GB2312" w:eastAsia="仿宋_GB2312"/>
                <w:sz w:val="24"/>
                <w:szCs w:val="24"/>
              </w:rPr>
              <w:t>保密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处</w:t>
            </w:r>
            <w:bookmarkStart w:id="0" w:name="_GoBack"/>
            <w:bookmarkEnd w:id="0"/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1415" w:type="pct"/>
            <w:gridSpan w:val="2"/>
            <w:tcBorders>
              <w:right w:val="single" w:color="auto" w:sz="4" w:space="0"/>
            </w:tcBorders>
          </w:tcPr>
          <w:p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经办人签字：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负责人签字：</w:t>
            </w:r>
          </w:p>
          <w:p>
            <w:pPr>
              <w:spacing w:line="300" w:lineRule="exact"/>
              <w:ind w:firstLine="1200" w:firstLineChars="500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ind w:firstLine="720" w:firstLineChars="3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月  日</w:t>
            </w:r>
          </w:p>
        </w:tc>
        <w:tc>
          <w:tcPr>
            <w:tcW w:w="76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分管领导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1774" w:type="pct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ind w:left="2427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ind w:left="1107" w:leftChars="527" w:firstLine="360" w:firstLineChars="15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3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网络信息处</w:t>
            </w:r>
          </w:p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修改确认</w:t>
            </w:r>
          </w:p>
        </w:tc>
        <w:tc>
          <w:tcPr>
            <w:tcW w:w="3956" w:type="pct"/>
            <w:gridSpan w:val="6"/>
            <w:tcBorders>
              <w:lef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经办人签字：             </w:t>
            </w: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ind w:left="4920" w:hanging="4920" w:hangingChars="205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负责人签字：                                                                年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00" w:type="pct"/>
            <w:gridSpan w:val="8"/>
            <w:vAlign w:val="center"/>
          </w:tcPr>
          <w:p>
            <w:pPr>
              <w:spacing w:line="5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备注：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注：此表一式两份，业务处室存档。</w:t>
      </w:r>
    </w:p>
    <w:p/>
    <w:p/>
    <w:sectPr>
      <w:pgSz w:w="11906" w:h="16838"/>
      <w:pgMar w:top="1213" w:right="1236" w:bottom="1157" w:left="14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hMWM4ZjcyZmNkNzc0NGNjMmJiNmU3MGU0YzJlZGMifQ=="/>
    <w:docVar w:name="KSO_WPS_MARK_KEY" w:val="28b7c932-1f02-4b6a-812e-4d82f1612761"/>
  </w:docVars>
  <w:rsids>
    <w:rsidRoot w:val="4C6F0E12"/>
    <w:rsid w:val="45F229E1"/>
    <w:rsid w:val="4C6F0E12"/>
    <w:rsid w:val="4EBD28A1"/>
    <w:rsid w:val="721E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221</Characters>
  <Lines>0</Lines>
  <Paragraphs>0</Paragraphs>
  <TotalTime>21</TotalTime>
  <ScaleCrop>false</ScaleCrop>
  <LinksUpToDate>false</LinksUpToDate>
  <CharactersWithSpaces>483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2022-01-24T03:25:00Z</dcterms:created>
  <dc:creator>飞翔的鱼</dc:creator>
  <cp:lastModifiedBy>WPS_1528020360</cp:lastModifiedBy>
  <cp:lastPrinted>2022-12-14T03:26:00Z</cp:lastPrinted>
  <dcterms:modified xsi:type="dcterms:W3CDTF">2024-11-22T01:49:03Z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584CAEEE600E4033853052DE0C4D5BA0</vt:lpwstr>
  </property>
</Properties>
</file>